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AC" w:rsidRPr="002868AC" w:rsidRDefault="002868AC" w:rsidP="00286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lang w:eastAsia="pl-PL"/>
        </w:rPr>
      </w:pPr>
      <w:r w:rsidRPr="00353D07">
        <w:rPr>
          <w:rFonts w:ascii="Calibri" w:eastAsia="Calibri" w:hAnsi="Calibri" w:cs="Arial"/>
          <w:b/>
          <w:sz w:val="18"/>
          <w:szCs w:val="18"/>
        </w:rPr>
        <w:t>Załącznik nr 10</w:t>
      </w:r>
      <w:r w:rsidR="00AB1457">
        <w:rPr>
          <w:rFonts w:ascii="Calibri" w:eastAsia="Calibri" w:hAnsi="Calibri" w:cs="Arial"/>
          <w:b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do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Regulamin</w:t>
      </w:r>
      <w:r w:rsidR="00DA6B30">
        <w:rPr>
          <w:rFonts w:ascii="Calibri" w:eastAsia="Calibri" w:hAnsi="Calibri" w:cs="Arial"/>
          <w:sz w:val="18"/>
          <w:szCs w:val="18"/>
        </w:rPr>
        <w:t>u</w:t>
      </w:r>
      <w:r w:rsidRPr="002868AC">
        <w:rPr>
          <w:rFonts w:ascii="Calibri" w:eastAsia="Calibri" w:hAnsi="Calibri" w:cs="Arial"/>
          <w:sz w:val="18"/>
          <w:szCs w:val="18"/>
        </w:rPr>
        <w:t xml:space="preserve">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>przyznawania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 xml:space="preserve"> środków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 xml:space="preserve"> finansowych 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>na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założenie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własnej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działalności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gospodarczej oraz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wsparcia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pomostowego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>w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projekcie</w:t>
      </w:r>
      <w:r w:rsidR="0058479C">
        <w:rPr>
          <w:rFonts w:ascii="Calibri" w:eastAsia="Calibri" w:hAnsi="Calibri" w:cs="Arial"/>
          <w:sz w:val="18"/>
          <w:szCs w:val="18"/>
        </w:rPr>
        <w:t>:</w:t>
      </w:r>
      <w:r w:rsidRPr="002868AC">
        <w:rPr>
          <w:rFonts w:ascii="Calibri" w:eastAsia="Calibri" w:hAnsi="Calibri" w:cs="Arial"/>
          <w:sz w:val="18"/>
          <w:szCs w:val="18"/>
        </w:rPr>
        <w:t xml:space="preserve"> „</w:t>
      </w:r>
      <w:r w:rsidR="00290F4F">
        <w:rPr>
          <w:rFonts w:ascii="Calibri" w:eastAsia="Calibri" w:hAnsi="Calibri" w:cs="Arial"/>
          <w:sz w:val="18"/>
          <w:szCs w:val="18"/>
        </w:rPr>
        <w:t>Pracuję u siebie 3</w:t>
      </w:r>
      <w:r w:rsidR="0058479C">
        <w:rPr>
          <w:rFonts w:ascii="Calibri" w:eastAsia="Calibri" w:hAnsi="Calibri" w:cs="Arial"/>
          <w:sz w:val="18"/>
          <w:szCs w:val="18"/>
        </w:rPr>
        <w:t>”</w:t>
      </w:r>
    </w:p>
    <w:p w:rsidR="00AF4348" w:rsidRDefault="00AF4348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D074C" w:rsidRDefault="002D074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B90821" w:rsidRPr="00883FBB" w:rsidRDefault="00B90821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2D07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</w:t>
      </w:r>
      <w:r w:rsidRPr="002D074C">
        <w:rPr>
          <w:rFonts w:ascii="Calibri" w:eastAsia="Calibri" w:hAnsi="Calibri" w:cs="Times New Roman"/>
          <w:b/>
        </w:rPr>
        <w:t>„</w:t>
      </w:r>
      <w:r w:rsidR="00290F4F" w:rsidRPr="002D074C">
        <w:rPr>
          <w:rFonts w:eastAsia="Calibri"/>
          <w:b/>
        </w:rPr>
        <w:t>Pracuj</w:t>
      </w:r>
      <w:r w:rsidR="00B26D5C" w:rsidRPr="002D074C">
        <w:rPr>
          <w:rFonts w:eastAsia="Calibri"/>
          <w:b/>
        </w:rPr>
        <w:t>ę</w:t>
      </w:r>
      <w:r w:rsidR="00290F4F" w:rsidRPr="002D074C">
        <w:rPr>
          <w:rFonts w:eastAsia="Calibri"/>
          <w:b/>
        </w:rPr>
        <w:t xml:space="preserve"> u siebie 3</w:t>
      </w:r>
      <w:r w:rsidRPr="002D074C">
        <w:rPr>
          <w:rFonts w:eastAsia="Calibri"/>
          <w:b/>
        </w:rPr>
        <w:t>”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 xml:space="preserve">nie korzystam równolegle z </w:t>
      </w:r>
      <w:r w:rsidR="00AC2D72">
        <w:rPr>
          <w:rFonts w:ascii="Calibri" w:eastAsia="Times New Roman" w:hAnsi="Calibri" w:cs="Helvetica"/>
          <w:lang w:eastAsia="pl-PL"/>
        </w:rPr>
        <w:t xml:space="preserve">dwóch różnych źródeł, </w:t>
      </w:r>
      <w:r w:rsidR="00AC2D72" w:rsidRPr="002D074C">
        <w:rPr>
          <w:rFonts w:ascii="Calibri" w:eastAsia="Times New Roman" w:hAnsi="Calibri" w:cs="Helvetica"/>
          <w:i/>
          <w:lang w:eastAsia="pl-PL"/>
        </w:rPr>
        <w:t>w tym ze środków publicznych, a zwłaszcza z</w:t>
      </w:r>
      <w:r w:rsidR="002D074C">
        <w:rPr>
          <w:rFonts w:ascii="Calibri" w:eastAsia="Times New Roman" w:hAnsi="Calibri" w:cs="Helvetica"/>
          <w:i/>
          <w:lang w:eastAsia="pl-PL"/>
        </w:rPr>
        <w:t> </w:t>
      </w:r>
      <w:r w:rsidR="00AC2D72" w:rsidRPr="002D074C">
        <w:rPr>
          <w:rFonts w:ascii="Calibri" w:eastAsia="Times New Roman" w:hAnsi="Calibri" w:cs="Helvetica"/>
          <w:i/>
          <w:lang w:eastAsia="pl-PL"/>
        </w:rPr>
        <w:t>Państwowego Funduszu Rehabilitacji Osób Niepełnosprawnych, środków Funduszu Pracy, środków oferowanych w ramach PO WER, RPO oraz środków oferowanych w ramach Programu Rozwoju Obszarów Wiejskich 2014-2020</w:t>
      </w:r>
      <w:r w:rsidR="002D074C">
        <w:rPr>
          <w:rFonts w:ascii="Calibri" w:eastAsia="Times New Roman" w:hAnsi="Calibri" w:cs="Helvetica"/>
          <w:lang w:eastAsia="pl-PL"/>
        </w:rPr>
        <w:t xml:space="preserve">, </w:t>
      </w:r>
      <w:r w:rsidR="00AC2D72" w:rsidRPr="00873720">
        <w:rPr>
          <w:rFonts w:ascii="Calibri" w:eastAsia="Times New Roman" w:hAnsi="Calibri" w:cs="Helvetica"/>
          <w:lang w:eastAsia="pl-PL"/>
        </w:rPr>
        <w:t xml:space="preserve">na pokrycie tych samych wydatków </w:t>
      </w:r>
      <w:r w:rsidR="00AC2D72">
        <w:rPr>
          <w:rFonts w:ascii="Calibri" w:eastAsia="Times New Roman" w:hAnsi="Calibri" w:cs="Helvetica"/>
          <w:lang w:eastAsia="pl-PL"/>
        </w:rPr>
        <w:t>kwalifikowalnych ponoszonych w</w:t>
      </w:r>
      <w:r w:rsidR="002D074C">
        <w:rPr>
          <w:rFonts w:ascii="Calibri" w:eastAsia="Times New Roman" w:hAnsi="Calibri" w:cs="Helvetica"/>
          <w:lang w:eastAsia="pl-PL"/>
        </w:rPr>
        <w:t> </w:t>
      </w:r>
      <w:r w:rsidR="00AC2D72">
        <w:rPr>
          <w:rFonts w:ascii="Calibri" w:eastAsia="Times New Roman" w:hAnsi="Calibri" w:cs="Helvetica"/>
          <w:lang w:eastAsia="pl-PL"/>
        </w:rPr>
        <w:t xml:space="preserve">ramach wsparcia pomostowego, </w:t>
      </w:r>
      <w:r w:rsidR="002D074C">
        <w:rPr>
          <w:rFonts w:ascii="Calibri" w:eastAsia="Times New Roman" w:hAnsi="Calibri" w:cs="Helvetica"/>
          <w:lang w:eastAsia="pl-PL"/>
        </w:rPr>
        <w:t>związanych z opłacaniem składek na ubezpieczenie emerytalne i rentowe.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A736B9" w:rsidRDefault="00A736B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D37799" w:rsidRPr="00883FBB" w:rsidRDefault="00D3779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bookmarkStart w:id="0" w:name="_GoBack"/>
      <w:bookmarkEnd w:id="0"/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46" w:rsidRDefault="002C5046" w:rsidP="00873720">
      <w:pPr>
        <w:spacing w:after="0" w:line="240" w:lineRule="auto"/>
      </w:pPr>
      <w:r>
        <w:separator/>
      </w:r>
    </w:p>
  </w:endnote>
  <w:endnote w:type="continuationSeparator" w:id="0">
    <w:p w:rsidR="002C5046" w:rsidRDefault="002C5046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181C1D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3D3594" wp14:editId="133D3FB1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46" w:rsidRDefault="002C5046" w:rsidP="00873720">
      <w:pPr>
        <w:spacing w:after="0" w:line="240" w:lineRule="auto"/>
      </w:pPr>
      <w:r>
        <w:separator/>
      </w:r>
    </w:p>
  </w:footnote>
  <w:footnote w:type="continuationSeparator" w:id="0">
    <w:p w:rsidR="002C5046" w:rsidRDefault="002C5046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 wp14:anchorId="5F4591B4" wp14:editId="0AF38B8C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5"/>
    <w:rsid w:val="000367F6"/>
    <w:rsid w:val="00073B6D"/>
    <w:rsid w:val="000A424A"/>
    <w:rsid w:val="000D6B1D"/>
    <w:rsid w:val="00181C1D"/>
    <w:rsid w:val="0025508E"/>
    <w:rsid w:val="002868AC"/>
    <w:rsid w:val="00290F4F"/>
    <w:rsid w:val="002C5046"/>
    <w:rsid w:val="002D074C"/>
    <w:rsid w:val="00353D07"/>
    <w:rsid w:val="00364C77"/>
    <w:rsid w:val="003870FF"/>
    <w:rsid w:val="00397491"/>
    <w:rsid w:val="00411A43"/>
    <w:rsid w:val="004226BE"/>
    <w:rsid w:val="00496F0E"/>
    <w:rsid w:val="004C5397"/>
    <w:rsid w:val="0058479C"/>
    <w:rsid w:val="00591D26"/>
    <w:rsid w:val="005D4A63"/>
    <w:rsid w:val="00616120"/>
    <w:rsid w:val="0064621E"/>
    <w:rsid w:val="006A3E15"/>
    <w:rsid w:val="007801AB"/>
    <w:rsid w:val="007923FA"/>
    <w:rsid w:val="00820AB9"/>
    <w:rsid w:val="00873720"/>
    <w:rsid w:val="00980527"/>
    <w:rsid w:val="00990997"/>
    <w:rsid w:val="00A44B03"/>
    <w:rsid w:val="00A736B9"/>
    <w:rsid w:val="00A84DE3"/>
    <w:rsid w:val="00AB1457"/>
    <w:rsid w:val="00AB1A5E"/>
    <w:rsid w:val="00AC2D72"/>
    <w:rsid w:val="00AF4348"/>
    <w:rsid w:val="00B26D5C"/>
    <w:rsid w:val="00B90821"/>
    <w:rsid w:val="00BA7E36"/>
    <w:rsid w:val="00C01F76"/>
    <w:rsid w:val="00CD4739"/>
    <w:rsid w:val="00CD6037"/>
    <w:rsid w:val="00CF5C49"/>
    <w:rsid w:val="00D15188"/>
    <w:rsid w:val="00D37799"/>
    <w:rsid w:val="00D721DA"/>
    <w:rsid w:val="00DA6B30"/>
    <w:rsid w:val="00E1387D"/>
    <w:rsid w:val="00E35D72"/>
    <w:rsid w:val="00E411E8"/>
    <w:rsid w:val="00E47DD3"/>
    <w:rsid w:val="00E55A1B"/>
    <w:rsid w:val="00E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E763F-D22E-4529-9CF7-9BC027F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20</cp:revision>
  <dcterms:created xsi:type="dcterms:W3CDTF">2021-12-01T09:53:00Z</dcterms:created>
  <dcterms:modified xsi:type="dcterms:W3CDTF">2021-12-29T11:40:00Z</dcterms:modified>
</cp:coreProperties>
</file>